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112A" w14:textId="02BF524E" w:rsidR="005C53C7" w:rsidRPr="007E3900" w:rsidRDefault="005C53C7" w:rsidP="00520A1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E390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FINANŠU PIEDĀVĀJUMS</w:t>
      </w:r>
    </w:p>
    <w:p w14:paraId="00C533BC" w14:textId="77777777" w:rsidR="00520A13" w:rsidRPr="007E3900" w:rsidRDefault="00520A13" w:rsidP="00520A1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AC34AE7" w14:textId="17EC1F5C" w:rsidR="005C53C7" w:rsidRPr="007E3900" w:rsidRDefault="005C53C7" w:rsidP="00CC183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3900">
        <w:rPr>
          <w:rFonts w:ascii="Times New Roman" w:eastAsia="Times New Roman" w:hAnsi="Times New Roman" w:cs="Times New Roman"/>
          <w:sz w:val="24"/>
          <w:szCs w:val="24"/>
          <w:lang w:eastAsia="lv-LV"/>
        </w:rPr>
        <w:t>Mēs, ______ (</w:t>
      </w:r>
      <w:r w:rsidR="001E411A" w:rsidRPr="007E39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uzņēmuma </w:t>
      </w:r>
      <w:r w:rsidRPr="007E3900">
        <w:rPr>
          <w:rFonts w:ascii="Times New Roman" w:eastAsia="Times New Roman" w:hAnsi="Times New Roman" w:cs="Times New Roman"/>
          <w:sz w:val="24"/>
          <w:szCs w:val="24"/>
          <w:lang w:eastAsia="lv-LV"/>
        </w:rPr>
        <w:t>nosaukums, adrese, reģistrācijas nr.), piedāvājam veikt pakalpojumu atbilstoši tehniskajā specifikācijā noteiktajām prasībām un apjomiem:</w:t>
      </w:r>
    </w:p>
    <w:tbl>
      <w:tblPr>
        <w:tblStyle w:val="Reatabula"/>
        <w:tblW w:w="9464" w:type="dxa"/>
        <w:jc w:val="center"/>
        <w:tblLook w:val="04A0" w:firstRow="1" w:lastRow="0" w:firstColumn="1" w:lastColumn="0" w:noHBand="0" w:noVBand="1"/>
      </w:tblPr>
      <w:tblGrid>
        <w:gridCol w:w="7621"/>
        <w:gridCol w:w="1843"/>
      </w:tblGrid>
      <w:tr w:rsidR="005C53C7" w:rsidRPr="007E3900" w14:paraId="77AE7476" w14:textId="77777777" w:rsidTr="001E411A">
        <w:trPr>
          <w:jc w:val="center"/>
        </w:trPr>
        <w:tc>
          <w:tcPr>
            <w:tcW w:w="7621" w:type="dxa"/>
            <w:shd w:val="clear" w:color="auto" w:fill="F2F2F2" w:themeFill="background1" w:themeFillShade="F2"/>
            <w:vAlign w:val="center"/>
          </w:tcPr>
          <w:p w14:paraId="311D672C" w14:textId="77777777" w:rsidR="005C53C7" w:rsidRPr="007E3900" w:rsidRDefault="005C53C7" w:rsidP="00ED366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9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00BC226" w14:textId="77777777" w:rsidR="005C53C7" w:rsidRPr="007E3900" w:rsidRDefault="005C53C7" w:rsidP="00ED366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90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Cena par visu piedāvāto apjomu</w:t>
            </w:r>
          </w:p>
          <w:p w14:paraId="6E240A5D" w14:textId="77777777" w:rsidR="005C53C7" w:rsidRPr="007E3900" w:rsidRDefault="005C53C7" w:rsidP="00ED366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9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</w:tr>
      <w:tr w:rsidR="005C53C7" w:rsidRPr="007E3900" w14:paraId="1900977E" w14:textId="77777777" w:rsidTr="001E411A">
        <w:trPr>
          <w:jc w:val="center"/>
        </w:trPr>
        <w:tc>
          <w:tcPr>
            <w:tcW w:w="7621" w:type="dxa"/>
          </w:tcPr>
          <w:p w14:paraId="7AB6DB9C" w14:textId="71D9A12F" w:rsidR="005C53C7" w:rsidRPr="007E3900" w:rsidRDefault="00957D05" w:rsidP="00CC18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E3900">
              <w:rPr>
                <w:rFonts w:ascii="Times New Roman" w:hAnsi="Times New Roman" w:cs="Times New Roman"/>
                <w:bCs/>
                <w:iCs/>
              </w:rPr>
              <w:t xml:space="preserve">Ūdensvada un kanalizācijas māju pieslēgumu būvniecība Kuldīgas pilsētā, saskaņā ar Tehnisko specifikāciju iepirkumam „Ūdensvada un kanalizācijas māju pieslēgumu būvniecība Kuldīgas pilsētā, 1. </w:t>
            </w:r>
            <w:r w:rsidR="008F47E3" w:rsidRPr="007E3900">
              <w:rPr>
                <w:rFonts w:ascii="Times New Roman" w:hAnsi="Times New Roman" w:cs="Times New Roman"/>
                <w:bCs/>
                <w:iCs/>
              </w:rPr>
              <w:t>k</w:t>
            </w:r>
            <w:r w:rsidRPr="007E3900">
              <w:rPr>
                <w:rFonts w:ascii="Times New Roman" w:hAnsi="Times New Roman" w:cs="Times New Roman"/>
                <w:bCs/>
                <w:iCs/>
              </w:rPr>
              <w:t>ārta”</w:t>
            </w:r>
            <w:r w:rsidR="00373A32">
              <w:rPr>
                <w:rFonts w:ascii="Times New Roman" w:hAnsi="Times New Roman" w:cs="Times New Roman"/>
                <w:bCs/>
                <w:iCs/>
              </w:rPr>
              <w:t xml:space="preserve"> ID. Nr. CA 2021/2</w:t>
            </w:r>
          </w:p>
        </w:tc>
        <w:tc>
          <w:tcPr>
            <w:tcW w:w="1843" w:type="dxa"/>
          </w:tcPr>
          <w:p w14:paraId="5413DC8B" w14:textId="77777777" w:rsidR="005C53C7" w:rsidRPr="007E3900" w:rsidRDefault="005C53C7" w:rsidP="00ED366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53C7" w:rsidRPr="007E3900" w14:paraId="0B518794" w14:textId="77777777" w:rsidTr="001E411A">
        <w:trPr>
          <w:jc w:val="center"/>
        </w:trPr>
        <w:tc>
          <w:tcPr>
            <w:tcW w:w="7621" w:type="dxa"/>
            <w:vAlign w:val="bottom"/>
          </w:tcPr>
          <w:p w14:paraId="46C06BD4" w14:textId="6EE92C60" w:rsidR="005C53C7" w:rsidRPr="007E3900" w:rsidRDefault="005C53C7" w:rsidP="00ED3665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9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</w:t>
            </w:r>
            <w:r w:rsidR="007E39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E39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...</w:t>
            </w:r>
            <w:r w:rsidR="007E39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E39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843" w:type="dxa"/>
            <w:vAlign w:val="bottom"/>
          </w:tcPr>
          <w:p w14:paraId="5EF5808D" w14:textId="77777777" w:rsidR="005C53C7" w:rsidRPr="007E3900" w:rsidRDefault="005C53C7" w:rsidP="00ED3665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53C7" w:rsidRPr="007E3900" w14:paraId="0BE174C7" w14:textId="77777777" w:rsidTr="001E411A">
        <w:trPr>
          <w:jc w:val="center"/>
        </w:trPr>
        <w:tc>
          <w:tcPr>
            <w:tcW w:w="7621" w:type="dxa"/>
            <w:vAlign w:val="bottom"/>
          </w:tcPr>
          <w:p w14:paraId="51CAF0E3" w14:textId="77777777" w:rsidR="005C53C7" w:rsidRPr="007E3900" w:rsidRDefault="005C53C7" w:rsidP="00ED3665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9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1843" w:type="dxa"/>
            <w:vAlign w:val="bottom"/>
          </w:tcPr>
          <w:p w14:paraId="7188102D" w14:textId="77777777" w:rsidR="005C53C7" w:rsidRPr="007E3900" w:rsidRDefault="005C53C7" w:rsidP="00ED3665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349B575" w14:textId="77777777" w:rsidR="005C53C7" w:rsidRPr="007E3900" w:rsidRDefault="005C53C7" w:rsidP="005C53C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lv-LV"/>
        </w:rPr>
      </w:pPr>
    </w:p>
    <w:p w14:paraId="1DC32811" w14:textId="77777777" w:rsidR="005C53C7" w:rsidRPr="007E3900" w:rsidRDefault="005C53C7" w:rsidP="005C53C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lv-LV"/>
        </w:rPr>
      </w:pPr>
      <w:r w:rsidRPr="007E39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lv-LV"/>
        </w:rPr>
        <w:t xml:space="preserve"> </w:t>
      </w:r>
    </w:p>
    <w:p w14:paraId="62E4D07E" w14:textId="77777777" w:rsidR="005C53C7" w:rsidRPr="007E3900" w:rsidRDefault="005C53C7" w:rsidP="005C53C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1F5413" w14:textId="77777777" w:rsidR="005C53C7" w:rsidRPr="007E3900" w:rsidRDefault="005C53C7" w:rsidP="005C53C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3900">
        <w:rPr>
          <w:rFonts w:ascii="Times New Roman" w:eastAsia="Times New Roman" w:hAnsi="Times New Roman" w:cs="Times New Roman"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5C53C7" w:rsidRPr="007E3900" w14:paraId="67F5A486" w14:textId="77777777" w:rsidTr="008F47E3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6FE96917" w14:textId="77777777" w:rsidR="005C53C7" w:rsidRPr="007E3900" w:rsidRDefault="005C53C7" w:rsidP="008F47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3900">
              <w:rPr>
                <w:rFonts w:ascii="Times New Roman" w:hAnsi="Times New Roman" w:cs="Times New Roman"/>
                <w:b/>
                <w:color w:val="000000"/>
              </w:rPr>
              <w:t>Uzņēmuma nosaukums</w:t>
            </w:r>
          </w:p>
        </w:tc>
        <w:tc>
          <w:tcPr>
            <w:tcW w:w="6120" w:type="dxa"/>
          </w:tcPr>
          <w:p w14:paraId="687191DC" w14:textId="77777777" w:rsidR="005C53C7" w:rsidRPr="007E3900" w:rsidRDefault="005C53C7" w:rsidP="00ED3665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53C7" w:rsidRPr="007E3900" w14:paraId="45F7F39A" w14:textId="77777777" w:rsidTr="008F47E3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5B58F55" w14:textId="77777777" w:rsidR="005C53C7" w:rsidRPr="007E3900" w:rsidRDefault="005C53C7" w:rsidP="008F47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3900">
              <w:rPr>
                <w:rFonts w:ascii="Times New Roman" w:hAnsi="Times New Roman" w:cs="Times New Roman"/>
                <w:b/>
                <w:color w:val="000000"/>
              </w:rPr>
              <w:t>Vārds, uzvārds</w:t>
            </w:r>
          </w:p>
        </w:tc>
        <w:tc>
          <w:tcPr>
            <w:tcW w:w="6120" w:type="dxa"/>
          </w:tcPr>
          <w:p w14:paraId="314883E0" w14:textId="77777777" w:rsidR="005C53C7" w:rsidRPr="007E3900" w:rsidRDefault="005C53C7" w:rsidP="00ED3665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53C7" w:rsidRPr="007E3900" w14:paraId="59F42722" w14:textId="77777777" w:rsidTr="008F47E3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44942DF" w14:textId="77777777" w:rsidR="005C53C7" w:rsidRPr="007E3900" w:rsidRDefault="005C53C7" w:rsidP="008F47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3900">
              <w:rPr>
                <w:rFonts w:ascii="Times New Roman" w:hAnsi="Times New Roman" w:cs="Times New Roman"/>
                <w:b/>
                <w:color w:val="000000"/>
              </w:rPr>
              <w:t>Adrese</w:t>
            </w:r>
          </w:p>
        </w:tc>
        <w:tc>
          <w:tcPr>
            <w:tcW w:w="6120" w:type="dxa"/>
          </w:tcPr>
          <w:p w14:paraId="19973C61" w14:textId="77777777" w:rsidR="005C53C7" w:rsidRPr="007E3900" w:rsidRDefault="005C53C7" w:rsidP="00ED3665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53C7" w:rsidRPr="007E3900" w14:paraId="3C9C9180" w14:textId="77777777" w:rsidTr="008F47E3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068E31A6" w14:textId="09628167" w:rsidR="005C53C7" w:rsidRPr="007E3900" w:rsidRDefault="005C53C7" w:rsidP="008F47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3900">
              <w:rPr>
                <w:rFonts w:ascii="Times New Roman" w:hAnsi="Times New Roman" w:cs="Times New Roman"/>
                <w:b/>
                <w:color w:val="000000"/>
              </w:rPr>
              <w:t>Tālr</w:t>
            </w:r>
            <w:r w:rsidR="007E3900">
              <w:rPr>
                <w:rFonts w:ascii="Times New Roman" w:hAnsi="Times New Roman" w:cs="Times New Roman"/>
                <w:b/>
                <w:color w:val="000000"/>
              </w:rPr>
              <w:t>unis</w:t>
            </w:r>
            <w:r w:rsidRPr="007E3900">
              <w:rPr>
                <w:rFonts w:ascii="Times New Roman" w:hAnsi="Times New Roman" w:cs="Times New Roman"/>
                <w:b/>
                <w:color w:val="000000"/>
              </w:rPr>
              <w:t>/Fa</w:t>
            </w:r>
            <w:r w:rsidR="008F47E3" w:rsidRPr="007E3900">
              <w:rPr>
                <w:rFonts w:ascii="Times New Roman" w:hAnsi="Times New Roman" w:cs="Times New Roman"/>
                <w:b/>
                <w:color w:val="000000"/>
              </w:rPr>
              <w:t>kss</w:t>
            </w:r>
          </w:p>
        </w:tc>
        <w:tc>
          <w:tcPr>
            <w:tcW w:w="6120" w:type="dxa"/>
          </w:tcPr>
          <w:p w14:paraId="18136F2B" w14:textId="77777777" w:rsidR="005C53C7" w:rsidRPr="007E3900" w:rsidRDefault="005C53C7" w:rsidP="00ED3665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53C7" w:rsidRPr="007E3900" w14:paraId="49B850D3" w14:textId="77777777" w:rsidTr="008F47E3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D869CE9" w14:textId="22603F7B" w:rsidR="005C53C7" w:rsidRPr="007E3900" w:rsidRDefault="001E411A" w:rsidP="008F4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3900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  <w:r w:rsidR="005C53C7" w:rsidRPr="007E3900">
              <w:rPr>
                <w:rFonts w:ascii="Times New Roman" w:hAnsi="Times New Roman" w:cs="Times New Roman"/>
                <w:b/>
                <w:bCs/>
                <w:color w:val="000000"/>
              </w:rPr>
              <w:t>-pasta adrese</w:t>
            </w:r>
          </w:p>
        </w:tc>
        <w:tc>
          <w:tcPr>
            <w:tcW w:w="6120" w:type="dxa"/>
          </w:tcPr>
          <w:p w14:paraId="103E8671" w14:textId="77777777" w:rsidR="005C53C7" w:rsidRPr="007E3900" w:rsidRDefault="005C53C7" w:rsidP="00ED3665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F17BB64" w14:textId="77777777" w:rsidR="009A0C5A" w:rsidRPr="007E3900" w:rsidRDefault="009A0C5A" w:rsidP="007E3900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sectPr w:rsidR="009A0C5A" w:rsidRPr="007E3900" w:rsidSect="001E411A">
      <w:headerReference w:type="default" r:id="rId7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0080" w14:textId="77777777" w:rsidR="003E4C3B" w:rsidRDefault="003E4C3B" w:rsidP="00013C2F">
      <w:pPr>
        <w:spacing w:after="0" w:line="240" w:lineRule="auto"/>
      </w:pPr>
      <w:r>
        <w:separator/>
      </w:r>
    </w:p>
  </w:endnote>
  <w:endnote w:type="continuationSeparator" w:id="0">
    <w:p w14:paraId="0B645123" w14:textId="77777777" w:rsidR="003E4C3B" w:rsidRDefault="003E4C3B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B19D" w14:textId="77777777" w:rsidR="003E4C3B" w:rsidRDefault="003E4C3B" w:rsidP="00013C2F">
      <w:pPr>
        <w:spacing w:after="0" w:line="240" w:lineRule="auto"/>
      </w:pPr>
      <w:r>
        <w:separator/>
      </w:r>
    </w:p>
  </w:footnote>
  <w:footnote w:type="continuationSeparator" w:id="0">
    <w:p w14:paraId="55A7252C" w14:textId="77777777" w:rsidR="003E4C3B" w:rsidRDefault="003E4C3B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C33D" w14:textId="77777777" w:rsidR="00013C2F" w:rsidRDefault="00013C2F" w:rsidP="00013C2F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3C2F"/>
    <w:rsid w:val="00033C0F"/>
    <w:rsid w:val="00052A9A"/>
    <w:rsid w:val="00086CE5"/>
    <w:rsid w:val="001806F2"/>
    <w:rsid w:val="001E411A"/>
    <w:rsid w:val="001E5EFC"/>
    <w:rsid w:val="003302FB"/>
    <w:rsid w:val="00356433"/>
    <w:rsid w:val="00373A32"/>
    <w:rsid w:val="003E4C3B"/>
    <w:rsid w:val="00443A45"/>
    <w:rsid w:val="004F4F7A"/>
    <w:rsid w:val="005136CA"/>
    <w:rsid w:val="00520A13"/>
    <w:rsid w:val="005C53C7"/>
    <w:rsid w:val="00665EBA"/>
    <w:rsid w:val="00744322"/>
    <w:rsid w:val="007C4D8F"/>
    <w:rsid w:val="007E3900"/>
    <w:rsid w:val="008F47E3"/>
    <w:rsid w:val="00957D05"/>
    <w:rsid w:val="009A0C5A"/>
    <w:rsid w:val="009E53F0"/>
    <w:rsid w:val="00A16B31"/>
    <w:rsid w:val="00A54E33"/>
    <w:rsid w:val="00AD7901"/>
    <w:rsid w:val="00B45763"/>
    <w:rsid w:val="00BF7EEB"/>
    <w:rsid w:val="00CC1831"/>
    <w:rsid w:val="00D36A90"/>
    <w:rsid w:val="00DB5083"/>
    <w:rsid w:val="00EB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111D6"/>
  <w15:docId w15:val="{9A2D3D01-67ED-4505-8A95-2BDB8701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53C7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136C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3C2F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3C2F"/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B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037F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 Kuldigas udens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Pumpurs2</dc:creator>
  <cp:lastModifiedBy>MariteB</cp:lastModifiedBy>
  <cp:revision>6</cp:revision>
  <dcterms:created xsi:type="dcterms:W3CDTF">2021-09-06T11:40:00Z</dcterms:created>
  <dcterms:modified xsi:type="dcterms:W3CDTF">2021-09-07T10:43:00Z</dcterms:modified>
</cp:coreProperties>
</file>